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3020" w14:textId="77777777" w:rsidR="00D37507" w:rsidRPr="00D37507" w:rsidRDefault="00D37507" w:rsidP="00D375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37507">
        <w:rPr>
          <w:rFonts w:ascii="Arial Narrow" w:eastAsia="Times New Roman" w:hAnsi="Arial Narrow" w:cs="Segoe UI"/>
          <w:b/>
          <w:bCs/>
          <w:kern w:val="0"/>
          <w:sz w:val="28"/>
          <w:szCs w:val="28"/>
          <w14:ligatures w14:val="none"/>
        </w:rPr>
        <w:t>COUNSELOR DISCLOSURE STATEMENT </w:t>
      </w:r>
      <w:r w:rsidRPr="00D37507">
        <w:rPr>
          <w:rFonts w:ascii="Arial Narrow" w:eastAsia="Times New Roman" w:hAnsi="Arial Narrow" w:cs="Segoe UI"/>
          <w:kern w:val="0"/>
          <w:sz w:val="28"/>
          <w:szCs w:val="28"/>
          <w14:ligatures w14:val="none"/>
        </w:rPr>
        <w:t> </w:t>
      </w:r>
    </w:p>
    <w:p w14:paraId="001314CC" w14:textId="77777777" w:rsidR="00D37507" w:rsidRPr="00D37507" w:rsidRDefault="00D37507" w:rsidP="00D375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37507">
        <w:rPr>
          <w:rFonts w:ascii="Arial Narrow" w:eastAsia="Times New Roman" w:hAnsi="Arial Narrow" w:cs="Segoe UI"/>
          <w:b/>
          <w:bCs/>
          <w:kern w:val="0"/>
          <w14:ligatures w14:val="none"/>
        </w:rPr>
        <w:t>Lummi Behavioral Health Division     </w:t>
      </w:r>
      <w:r w:rsidRPr="00D37507">
        <w:rPr>
          <w:rFonts w:ascii="Arial Narrow" w:eastAsia="Times New Roman" w:hAnsi="Arial Narrow" w:cs="Segoe UI"/>
          <w:kern w:val="0"/>
          <w14:ligatures w14:val="none"/>
        </w:rPr>
        <w:t> </w:t>
      </w:r>
    </w:p>
    <w:p w14:paraId="77118011" w14:textId="5850EC81" w:rsidR="00D37507" w:rsidRPr="00D37507" w:rsidRDefault="00D37507" w:rsidP="57DF306F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kern w:val="0"/>
          <w14:ligatures w14:val="none"/>
        </w:rPr>
      </w:pPr>
      <w:r w:rsidRPr="00D37507">
        <w:rPr>
          <w:rFonts w:ascii="Arial Narrow" w:eastAsia="Times New Roman" w:hAnsi="Arial Narrow" w:cs="Segoe UI"/>
          <w:kern w:val="0"/>
          <w14:ligatures w14:val="none"/>
        </w:rPr>
        <w:t>26</w:t>
      </w:r>
      <w:r w:rsidR="146A40BD" w:rsidRPr="00D37507">
        <w:rPr>
          <w:rFonts w:ascii="Arial Narrow" w:eastAsia="Times New Roman" w:hAnsi="Arial Narrow" w:cs="Segoe UI"/>
          <w:kern w:val="0"/>
          <w14:ligatures w14:val="none"/>
        </w:rPr>
        <w:t>08</w:t>
      </w:r>
      <w:r w:rsidRPr="00D37507">
        <w:rPr>
          <w:rFonts w:ascii="Arial Narrow" w:eastAsia="Times New Roman" w:hAnsi="Arial Narrow" w:cs="Segoe UI"/>
          <w:kern w:val="0"/>
          <w14:ligatures w14:val="none"/>
        </w:rPr>
        <w:t xml:space="preserve"> Kwina Rd, Bellingham, WA 98226 </w:t>
      </w:r>
    </w:p>
    <w:p w14:paraId="756B0196" w14:textId="79BB6215" w:rsidR="00D37507" w:rsidRPr="00D37507" w:rsidRDefault="00D37507" w:rsidP="00D375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37507">
        <w:rPr>
          <w:rFonts w:ascii="Arial Narrow" w:eastAsia="Times New Roman" w:hAnsi="Arial Narrow" w:cs="Segoe UI"/>
          <w:kern w:val="0"/>
          <w14:ligatures w14:val="none"/>
        </w:rPr>
        <w:t>360.3</w:t>
      </w:r>
      <w:r w:rsidR="66F1DCF8" w:rsidRPr="00D37507">
        <w:rPr>
          <w:rFonts w:ascii="Arial Narrow" w:eastAsia="Times New Roman" w:hAnsi="Arial Narrow" w:cs="Segoe UI"/>
          <w:kern w:val="0"/>
          <w14:ligatures w14:val="none"/>
        </w:rPr>
        <w:t>84.0464</w:t>
      </w:r>
    </w:p>
    <w:p w14:paraId="2528D73F" w14:textId="1CF73F2F" w:rsidR="00D37507" w:rsidRPr="00D37507" w:rsidRDefault="00D37507" w:rsidP="00D375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37507">
        <w:rPr>
          <w:rFonts w:ascii="Arial Narrow" w:eastAsia="Times New Roman" w:hAnsi="Arial Narrow" w:cs="Segoe UI"/>
          <w:color w:val="000000"/>
          <w:kern w:val="0"/>
          <w14:ligatures w14:val="none"/>
        </w:rPr>
        <w:t>Counselors are required by Washington state law to provide written disclosure of the following information to clients before counseling begins, and to obtain signature of acknowledgment.</w:t>
      </w:r>
      <w:r w:rsidRPr="00D37507">
        <w:rPr>
          <w:rFonts w:ascii="Arial Narrow" w:eastAsia="Times New Roman" w:hAnsi="Arial Narrow" w:cs="Segoe UI"/>
          <w:color w:val="000000"/>
          <w:kern w:val="0"/>
          <w:sz w:val="16"/>
          <w:szCs w:val="16"/>
          <w14:ligatures w14:val="none"/>
        </w:rPr>
        <w:t xml:space="preserve"> (WAC 388-877-0640 &amp; WAC 246-810-031)</w:t>
      </w:r>
    </w:p>
    <w:tbl>
      <w:tblPr>
        <w:tblW w:w="108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5438"/>
        <w:gridCol w:w="2281"/>
      </w:tblGrid>
      <w:tr w:rsidR="00D37507" w:rsidRPr="00D37507" w14:paraId="403C4915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D65A30" w14:textId="77777777" w:rsidR="00D37507" w:rsidRPr="00D37507" w:rsidRDefault="00D37507" w:rsidP="00D375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MASTER’S LEVEL COUNSELORS</w:t>
            </w: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4EB628" w14:textId="77777777" w:rsidR="00D37507" w:rsidRPr="00D37507" w:rsidRDefault="00D37507" w:rsidP="00D375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EDUCATION</w:t>
            </w: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AF0ABF" w14:textId="77777777" w:rsidR="00D37507" w:rsidRPr="00D37507" w:rsidRDefault="00D37507" w:rsidP="00D375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 State credential #</w:t>
            </w: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37507" w:rsidRPr="00D37507" w14:paraId="106A0D15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CC82AB" w14:textId="5FABC86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Jessica Cashman,</w:t>
            </w:r>
            <w:r w:rsidR="37DD91F8"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MA, LMFT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BDC45F" w14:textId="7DB1B3D9" w:rsidR="00D37507" w:rsidRPr="00D37507" w:rsidRDefault="37DD91F8" w:rsidP="3C490957">
            <w:pPr>
              <w:spacing w:after="0" w:line="240" w:lineRule="auto"/>
              <w:jc w:val="center"/>
              <w:textAlignment w:val="baseline"/>
              <w:rPr>
                <w:rFonts w:ascii="Arial Narrow" w:eastAsia="Arial Narrow" w:hAnsi="Arial Narrow" w:cs="Arial Narrow"/>
                <w:kern w:val="0"/>
                <w:sz w:val="20"/>
                <w:szCs w:val="20"/>
                <w14:ligatures w14:val="none"/>
              </w:rPr>
            </w:pPr>
            <w:proofErr w:type="gramStart"/>
            <w:r w:rsidRPr="3C490957">
              <w:rPr>
                <w:rFonts w:ascii="Arial Narrow" w:eastAsia="Arial Narrow" w:hAnsi="Arial Narrow" w:cs="Arial Narrow"/>
                <w:sz w:val="20"/>
                <w:szCs w:val="20"/>
              </w:rPr>
              <w:t>Master’s Degree in Clinical Psychology</w:t>
            </w:r>
            <w:proofErr w:type="gramEnd"/>
            <w:r>
              <w:br/>
            </w:r>
            <w:r w:rsidR="4967A01B" w:rsidRPr="3C490957">
              <w:rPr>
                <w:rFonts w:ascii="Arial Narrow" w:eastAsia="Arial Narrow" w:hAnsi="Arial Narrow" w:cs="Arial Narrow"/>
                <w:sz w:val="20"/>
                <w:szCs w:val="20"/>
              </w:rPr>
              <w:t>Pepperdine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2339B8" w14:textId="5DC315D9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LF60368007</w:t>
            </w:r>
          </w:p>
        </w:tc>
      </w:tr>
      <w:tr w:rsidR="00D37507" w:rsidRPr="00D37507" w14:paraId="0E71C8C0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848BCF" w14:textId="266492CF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Amanda Willgins, MSW, L</w:t>
            </w:r>
            <w:r w:rsidR="007D1BB1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ICSW</w:t>
            </w:r>
          </w:p>
          <w:p w14:paraId="2AF47258" w14:textId="0913C62A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(Chickasaw Nation of Oklahoma)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D37441" w14:textId="56A5E5B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Master’s Degree in Social Work</w:t>
            </w:r>
            <w:proofErr w:type="gram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Boise State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1FDD19" w14:textId="3569862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SC61041228</w:t>
            </w:r>
          </w:p>
        </w:tc>
      </w:tr>
      <w:tr w:rsidR="00D37507" w:rsidRPr="00D37507" w14:paraId="5D990863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004ED2" w14:textId="13F50E0B" w:rsidR="00D37507" w:rsidRPr="00D37507" w:rsidRDefault="00D37507" w:rsidP="4DEA3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Brent Pritchard,</w:t>
            </w:r>
            <w:r w:rsidR="4D64BACA"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6586A80B"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LSWAIC, SUDP,</w:t>
            </w:r>
          </w:p>
          <w:p w14:paraId="3E2F17DC" w14:textId="63945260" w:rsidR="00D37507" w:rsidRPr="00D37507" w:rsidRDefault="6586A80B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CAMS</w:t>
            </w:r>
            <w:r w:rsidR="4D64BACA"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-II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11C875" w14:textId="4CE1B82F" w:rsidR="00D37507" w:rsidRPr="00D37507" w:rsidRDefault="5878CE4A" w:rsidP="749E7DDE">
            <w:pPr>
              <w:spacing w:after="0" w:line="240" w:lineRule="auto"/>
              <w:jc w:val="center"/>
              <w:textAlignment w:val="baseline"/>
              <w:rPr>
                <w:rFonts w:ascii="Arial Nova" w:eastAsia="Arial Nova" w:hAnsi="Arial Nova" w:cs="Arial Nova"/>
                <w:sz w:val="20"/>
                <w:szCs w:val="20"/>
              </w:rPr>
            </w:pPr>
            <w:proofErr w:type="gramStart"/>
            <w:r w:rsidRPr="4DEA3193">
              <w:rPr>
                <w:rFonts w:ascii="Arial Narrow" w:eastAsia="Arial Narrow" w:hAnsi="Arial Narrow" w:cs="Arial Narrow"/>
                <w:sz w:val="20"/>
                <w:szCs w:val="20"/>
              </w:rPr>
              <w:t>Master's</w:t>
            </w:r>
            <w:r w:rsidR="4D64BACA" w:rsidRPr="4DEA319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Degree in Clinical Social Work</w:t>
            </w:r>
            <w:proofErr w:type="gramEnd"/>
            <w:r w:rsidR="4D64BACA" w:rsidRPr="4DEA319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</w:p>
          <w:p w14:paraId="2FB32FE9" w14:textId="04C99064" w:rsidR="00D37507" w:rsidRPr="00D37507" w:rsidRDefault="4D64BACA" w:rsidP="749E7DDE">
            <w:pPr>
              <w:spacing w:after="0" w:line="240" w:lineRule="auto"/>
              <w:jc w:val="center"/>
              <w:textAlignment w:val="baseline"/>
              <w:rPr>
                <w:rFonts w:ascii="Arial Narrow" w:eastAsia="Arial Narrow" w:hAnsi="Arial Narrow" w:cs="Arial Narrow"/>
                <w:kern w:val="0"/>
                <w:sz w:val="20"/>
                <w:szCs w:val="20"/>
                <w14:ligatures w14:val="none"/>
              </w:rPr>
            </w:pPr>
            <w:r w:rsidRPr="749E7DDE">
              <w:rPr>
                <w:rFonts w:ascii="Arial Narrow" w:eastAsia="Arial Narrow" w:hAnsi="Arial Narrow" w:cs="Arial Narrow"/>
                <w:sz w:val="20"/>
                <w:szCs w:val="20"/>
              </w:rPr>
              <w:t>Simmions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41C115" w14:textId="467B237F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SC60925783</w:t>
            </w:r>
          </w:p>
        </w:tc>
      </w:tr>
      <w:tr w:rsidR="00D37507" w:rsidRPr="00D37507" w14:paraId="7B8570C8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E39BED" w14:textId="7D0D9DD8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Camille Schaarschmidt, MS, LMHC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E1A466" w14:textId="0E6D5817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Master’s Degree in Clinical</w:t>
            </w:r>
            <w:proofErr w:type="gram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Mental Health Counseling,</w:t>
            </w:r>
          </w:p>
          <w:p w14:paraId="6B6C939A" w14:textId="13D91E2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Western Washington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675DC7" w14:textId="2521A5E7" w:rsidR="00D37507" w:rsidRPr="00D37507" w:rsidRDefault="78CF923E" w:rsidP="3B6DC7C8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3B6DC7C8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LH61446014</w:t>
            </w:r>
          </w:p>
        </w:tc>
      </w:tr>
      <w:tr w:rsidR="00D37507" w:rsidRPr="00D37507" w14:paraId="178A6364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44B286" w14:textId="03DB36B1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Christine Little, MA, </w:t>
            </w:r>
            <w:r w:rsidR="007E279D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LSWAIC</w:t>
            </w:r>
          </w:p>
          <w:p w14:paraId="6B81A0E9" w14:textId="78797991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06E980" w14:textId="6739BA11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Master’s Degree in Social Work</w:t>
            </w:r>
            <w:proofErr w:type="gram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</w:p>
          <w:p w14:paraId="0F38D235" w14:textId="2CA40AE6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University of Portland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E4F4A7" w14:textId="329421EC" w:rsidR="00D37507" w:rsidRPr="00D37507" w:rsidRDefault="00D03221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SC51460721</w:t>
            </w:r>
          </w:p>
        </w:tc>
      </w:tr>
      <w:tr w:rsidR="00D37507" w:rsidRPr="00D37507" w14:paraId="71B9D4AB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13BA10" w14:textId="1CF97877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Christina Choi-Pearce, MS, LMHCA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D5BD46" w14:textId="298F26C7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Master’s Degree Clinical Mental Health Counseling,</w:t>
            </w:r>
          </w:p>
          <w:p w14:paraId="20CAE885" w14:textId="73CF66F3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Western Washinton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46F1BD" w14:textId="76AD5D21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MC61456629</w:t>
            </w:r>
          </w:p>
          <w:p w14:paraId="73B494B5" w14:textId="73DAA7B5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3C21E891" w14:paraId="72C20B86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03DD30" w14:textId="72573057" w:rsidR="7CC95216" w:rsidRDefault="480B029E" w:rsidP="57DF30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 xml:space="preserve">Denise Jefferson, </w:t>
            </w:r>
            <w:proofErr w:type="gramStart"/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LSWAIC</w:t>
            </w:r>
            <w:r w:rsidR="038EF84F"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 xml:space="preserve">,   </w:t>
            </w:r>
            <w:proofErr w:type="gramEnd"/>
            <w:r w:rsidR="038EF84F"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 xml:space="preserve">  (Nooksack)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A30321" w14:textId="38707E14" w:rsidR="3C21E891" w:rsidRDefault="27016552" w:rsidP="57DF30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proofErr w:type="gramStart"/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Master's Degree in Social Work</w:t>
            </w:r>
            <w:proofErr w:type="gramEnd"/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,</w:t>
            </w:r>
          </w:p>
          <w:p w14:paraId="0DFA0BB9" w14:textId="54135B61" w:rsidR="3C21E891" w:rsidRDefault="27016552" w:rsidP="57DF30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University of Washington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954AC5" w14:textId="7F0B4B04" w:rsidR="3C21E891" w:rsidRDefault="75B3247C" w:rsidP="3C21E89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6ADF532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MC61512007</w:t>
            </w:r>
          </w:p>
        </w:tc>
      </w:tr>
      <w:tr w:rsidR="3C21E891" w14:paraId="6F7F37C7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9EF271" w14:textId="50F852E4" w:rsidR="7CC95216" w:rsidRDefault="480B029E" w:rsidP="57DF30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Emma Watson, LICSW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2E4BFD" w14:textId="1F86B3A7" w:rsidR="3C21E891" w:rsidRDefault="4A0A835F" w:rsidP="57DF30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 xml:space="preserve">Master’s Degree in Adult Education, Western Washington University and </w:t>
            </w:r>
            <w:proofErr w:type="gramStart"/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Master’s Degree in Social Work</w:t>
            </w:r>
            <w:proofErr w:type="gramEnd"/>
            <w:r w:rsidR="576703DD"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, Arizona State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145421" w14:textId="3073077D" w:rsidR="3C21E891" w:rsidRDefault="6EDF52F7" w:rsidP="3C21E89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1C46D3C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LW60921300</w:t>
            </w:r>
          </w:p>
        </w:tc>
      </w:tr>
      <w:tr w:rsidR="00D51F2D" w:rsidRPr="00D37507" w14:paraId="239088C5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6557AA" w14:textId="07F7E12F" w:rsidR="00D51F2D" w:rsidRPr="00D37507" w:rsidRDefault="005F1D2A" w:rsidP="008C3BD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Greta Hammer,</w:t>
            </w:r>
            <w:r w:rsidR="1207377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MS,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LMHCA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E10EF7" w14:textId="28F98780" w:rsidR="00D51F2D" w:rsidRPr="5E9ED530" w:rsidRDefault="3A0514FF" w:rsidP="5E9ED53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proofErr w:type="gramStart"/>
            <w:r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 xml:space="preserve">Master’s </w:t>
            </w:r>
            <w:r w:rsidR="4195AFFE"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D</w:t>
            </w:r>
            <w:r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 xml:space="preserve">egree in </w:t>
            </w:r>
            <w:r w:rsidR="29918FFE"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Clinical</w:t>
            </w:r>
            <w:proofErr w:type="gramEnd"/>
            <w:r w:rsidR="29918FFE"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 xml:space="preserve"> Mental Health Counseling, Western Washington University 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07FD62" w14:textId="0FA70917" w:rsidR="00D51F2D" w:rsidRPr="00D37507" w:rsidRDefault="29918FFE" w:rsidP="008C3BD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MC</w:t>
            </w:r>
            <w:r w:rsidR="08489D3E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613</w:t>
            </w:r>
            <w:r w:rsidR="5E5ADCE0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61194</w:t>
            </w:r>
          </w:p>
        </w:tc>
      </w:tr>
      <w:tr w:rsidR="00D51F2D" w:rsidRPr="00D37507" w14:paraId="1D35DBF6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38B746" w14:textId="2AFE33CB" w:rsidR="00D51F2D" w:rsidRPr="00D37507" w:rsidRDefault="007A33BC" w:rsidP="3C21E89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Kalab Frisby</w:t>
            </w:r>
            <w:r w:rsidR="00400E2E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="65CE1638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9BC3435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MSW,</w:t>
            </w:r>
            <w:r w:rsidR="00400E2E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22C1A6B4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ICSW</w:t>
            </w:r>
          </w:p>
          <w:p w14:paraId="5233EA50" w14:textId="7A971E5F" w:rsidR="00D51F2D" w:rsidRPr="00D37507" w:rsidRDefault="00D51F2D" w:rsidP="3C21E89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6B0B68" w14:textId="2C6EFCBE" w:rsidR="00D51F2D" w:rsidRPr="5E9ED530" w:rsidRDefault="08956477" w:rsidP="3C21E89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proofErr w:type="gramStart"/>
            <w:r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Master’s Degree in Social Work</w:t>
            </w:r>
            <w:proofErr w:type="gramEnd"/>
            <w:r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, Specialization: Hispanic Children and Families</w:t>
            </w:r>
          </w:p>
          <w:p w14:paraId="2CB0D18F" w14:textId="1D67A47F" w:rsidR="00D51F2D" w:rsidRPr="5E9ED530" w:rsidRDefault="08956477" w:rsidP="3C21E89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Our Lady of the Lake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643444" w14:textId="6385FC97" w:rsidR="00D51F2D" w:rsidRPr="00D37507" w:rsidRDefault="08956477" w:rsidP="3C21E891">
            <w:pPr>
              <w:spacing w:after="0" w:line="240" w:lineRule="auto"/>
              <w:jc w:val="center"/>
              <w:textAlignment w:val="baseline"/>
            </w:pPr>
            <w:r w:rsidRPr="3C21E891">
              <w:rPr>
                <w:rFonts w:ascii="Arial Narrow" w:eastAsia="Arial Narrow" w:hAnsi="Arial Narrow" w:cs="Arial Narrow"/>
                <w:sz w:val="20"/>
                <w:szCs w:val="20"/>
              </w:rPr>
              <w:t>LW61497177</w:t>
            </w:r>
          </w:p>
        </w:tc>
      </w:tr>
      <w:tr w:rsidR="00D37507" w:rsidRPr="00D37507" w14:paraId="55F8631E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286878" w14:textId="249E9188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Kari Humphreys,</w:t>
            </w:r>
            <w:r w:rsidR="775FE33B"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MS, LMHC</w:t>
            </w:r>
            <w:r w:rsidR="775FE33B" w:rsidRPr="5E9ED53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CB241B" w14:textId="298F26C7" w:rsidR="00D37507" w:rsidRPr="00D37507" w:rsidRDefault="775FE33B" w:rsidP="5E9ED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9ED53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Master’s Degree Clinical Mental Health Counseling,</w:t>
            </w:r>
          </w:p>
          <w:p w14:paraId="113C7BCB" w14:textId="5C4B7289" w:rsidR="00D37507" w:rsidRPr="00D37507" w:rsidRDefault="775FE33B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5E9ED53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Western Washinton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65D710" w14:textId="1C8031D1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MC61364998</w:t>
            </w:r>
          </w:p>
        </w:tc>
      </w:tr>
      <w:tr w:rsidR="00D053BB" w:rsidRPr="00D37507" w14:paraId="27FF0A4A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139340" w14:textId="3482E60E" w:rsidR="00D053BB" w:rsidRDefault="00D053BB" w:rsidP="008C3BD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Lesl</w:t>
            </w:r>
            <w:r w:rsidR="00C01893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ey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54D79CF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Roberts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Cauldron</w:t>
            </w:r>
            <w:r w:rsidR="003E3BC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, LMHC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7373DB" w14:textId="0B98C7B9" w:rsidR="00D053BB" w:rsidRPr="00D37507" w:rsidRDefault="58AEDD03" w:rsidP="57DF306F">
            <w:pPr>
              <w:spacing w:after="0" w:line="240" w:lineRule="auto"/>
              <w:jc w:val="center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proofErr w:type="gramStart"/>
            <w:r w:rsidRPr="57DF306F">
              <w:rPr>
                <w:rFonts w:ascii="Arial Narrow" w:eastAsia="Arial Narrow" w:hAnsi="Arial Narrow" w:cs="Arial Narrow"/>
                <w:sz w:val="20"/>
                <w:szCs w:val="20"/>
              </w:rPr>
              <w:t>Masters</w:t>
            </w:r>
            <w:proofErr w:type="spellEnd"/>
            <w:r w:rsidRPr="57DF306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Degree in Education</w:t>
            </w:r>
            <w:proofErr w:type="gramEnd"/>
            <w:r w:rsidRPr="57DF306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1904F085" w14:textId="2CD984B7" w:rsidR="00D053BB" w:rsidRPr="00D37507" w:rsidRDefault="58AEDD03" w:rsidP="57DF306F">
            <w:pPr>
              <w:spacing w:after="0" w:line="240" w:lineRule="auto"/>
              <w:jc w:val="center"/>
              <w:textAlignment w:val="baseline"/>
              <w:rPr>
                <w:rFonts w:ascii="Arial Narrow" w:eastAsia="Arial Narrow" w:hAnsi="Arial Narrow" w:cs="Arial Narrow"/>
                <w:kern w:val="0"/>
                <w:sz w:val="20"/>
                <w:szCs w:val="20"/>
                <w14:ligatures w14:val="none"/>
              </w:rPr>
            </w:pPr>
            <w:r w:rsidRPr="57DF306F">
              <w:rPr>
                <w:rFonts w:ascii="Arial Narrow" w:eastAsia="Arial Narrow" w:hAnsi="Arial Narrow" w:cs="Arial Narrow"/>
                <w:sz w:val="20"/>
                <w:szCs w:val="20"/>
              </w:rPr>
              <w:t>Portland State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8BD1DD" w14:textId="19630FA2" w:rsidR="00D053BB" w:rsidRDefault="007B279B" w:rsidP="008C3BD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LH</w:t>
            </w:r>
            <w:r w:rsidR="003E3BC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00007165</w:t>
            </w:r>
          </w:p>
        </w:tc>
      </w:tr>
      <w:tr w:rsidR="00D37507" w:rsidRPr="00D37507" w14:paraId="5BA76415" w14:textId="77777777" w:rsidTr="07EEEE8F">
        <w:trPr>
          <w:trHeight w:val="375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6EC2A4" w14:textId="422BA0A0" w:rsidR="00D37507" w:rsidRPr="00D37507" w:rsidRDefault="00527BFA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Mikala</w:t>
            </w:r>
            <w:r w:rsidR="00D605B5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Davis</w:t>
            </w:r>
            <w:r w:rsidR="0ECDDF2A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, MSW</w:t>
            </w:r>
            <w:r w:rsidR="00D605B5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, LICSW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0545DA" w14:textId="12BF19C9" w:rsidR="00D37507" w:rsidRPr="00D37507" w:rsidRDefault="4A6433C2" w:rsidP="57DF306F">
            <w:pPr>
              <w:spacing w:after="0" w:line="240" w:lineRule="auto"/>
              <w:jc w:val="center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57DF306F">
              <w:rPr>
                <w:rFonts w:ascii="Arial Narrow" w:eastAsia="Arial Narrow" w:hAnsi="Arial Narrow" w:cs="Arial Narrow"/>
                <w:sz w:val="20"/>
                <w:szCs w:val="20"/>
              </w:rPr>
              <w:t>Master’s Degree in Social work</w:t>
            </w:r>
            <w:proofErr w:type="gramEnd"/>
            <w:r w:rsidRPr="57DF306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79EE92BB" w14:textId="748236C0" w:rsidR="00D37507" w:rsidRPr="00D37507" w:rsidRDefault="4A6433C2" w:rsidP="3C21E8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57DF306F">
              <w:rPr>
                <w:rFonts w:ascii="Arial Narrow" w:eastAsia="Arial Narrow" w:hAnsi="Arial Narrow" w:cs="Arial Narrow"/>
                <w:sz w:val="20"/>
                <w:szCs w:val="20"/>
              </w:rPr>
              <w:t>University of Southern California</w:t>
            </w:r>
            <w:r w:rsidRPr="57DF3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800E0A" w14:textId="5598A18C" w:rsidR="00D37507" w:rsidRPr="00D37507" w:rsidRDefault="00A74ACB" w:rsidP="57DF306F">
            <w:pPr>
              <w:spacing w:after="0" w:line="240" w:lineRule="auto"/>
              <w:jc w:val="center"/>
              <w:textAlignment w:val="baseline"/>
              <w:rPr>
                <w:rFonts w:ascii="Arial Narrow" w:eastAsia="Arial Narrow" w:hAnsi="Arial Narrow" w:cs="Arial Narrow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hyperlink>
              <w:r w:rsidR="6063D51B" w:rsidRPr="57DF306F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z w:val="20"/>
                  <w:szCs w:val="20"/>
                  <w:u w:val="none"/>
                </w:rPr>
                <w:t>LW61336977</w:t>
              </w:r>
            </w:hyperlink>
          </w:p>
        </w:tc>
      </w:tr>
      <w:tr w:rsidR="00D37507" w:rsidRPr="00D37507" w14:paraId="6B4A2395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B75A49" w14:textId="6DC510CF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Melinda Brockie, MA, </w:t>
            </w:r>
            <w:r w:rsidR="00831AE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LSWAIC</w:t>
            </w:r>
          </w:p>
          <w:p w14:paraId="780F887E" w14:textId="4601E436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F45226" w14:textId="519CCFF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Master’s Degree in Social Work</w:t>
            </w:r>
            <w:proofErr w:type="gramEnd"/>
          </w:p>
          <w:p w14:paraId="66001F65" w14:textId="07E25913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University of Washington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C14A3F" w14:textId="562B803E" w:rsidR="00D37507" w:rsidRPr="00D37507" w:rsidRDefault="00831AE6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SC61508583</w:t>
            </w:r>
          </w:p>
        </w:tc>
      </w:tr>
      <w:tr w:rsidR="00D37507" w:rsidRPr="00D37507" w14:paraId="4990129D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43FD06" w14:textId="71AB5B45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Natasha McGowan, MS, LMFT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4E8640" w14:textId="55D95DE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Master’s Degree in Marriage and Family Therapy,</w:t>
            </w:r>
          </w:p>
          <w:p w14:paraId="6481327E" w14:textId="0EF3454D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Fuller School of Psychology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7B0588" w14:textId="25B6562B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LF60958329</w:t>
            </w:r>
          </w:p>
        </w:tc>
      </w:tr>
      <w:tr w:rsidR="00D37507" w:rsidRPr="00D37507" w14:paraId="6781D648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CFC421" w14:textId="7727D83D" w:rsidR="00D37507" w:rsidRPr="00D37507" w:rsidRDefault="00D37507" w:rsidP="3C21E89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Rachel Colston, MS, </w:t>
            </w:r>
            <w:r w:rsidR="122F01F9"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LMHC, NCC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A4146F" w14:textId="63A6038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Master</w:t>
            </w:r>
            <w:r w:rsidR="2558846E"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 Science</w:t>
            </w: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Degree in Clinical Psychology,</w:t>
            </w:r>
          </w:p>
          <w:p w14:paraId="14B0B647" w14:textId="783E97EC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University of West Alabama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4D6E00" w14:textId="4C57B27B" w:rsidR="00D37507" w:rsidRPr="00D37507" w:rsidRDefault="06DD1DB4" w:rsidP="3C21E891">
            <w:pPr>
              <w:spacing w:after="0" w:line="240" w:lineRule="auto"/>
              <w:jc w:val="center"/>
              <w:textAlignment w:val="baseline"/>
            </w:pPr>
            <w:r w:rsidRPr="3C21E891">
              <w:rPr>
                <w:rFonts w:ascii="Arial Narrow" w:eastAsia="Arial Narrow" w:hAnsi="Arial Narrow" w:cs="Arial Narrow"/>
                <w:sz w:val="20"/>
                <w:szCs w:val="20"/>
              </w:rPr>
              <w:t>LH61521216</w:t>
            </w:r>
          </w:p>
        </w:tc>
      </w:tr>
      <w:tr w:rsidR="00D37507" w:rsidRPr="00D37507" w14:paraId="2098F7F4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53C9A5" w14:textId="7BCD47BE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Thrisa Phillips-Jimmy, MA, AAC</w:t>
            </w:r>
          </w:p>
          <w:p w14:paraId="066B7C3D" w14:textId="0D4640A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(Nooksack Tribal Member)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89D39A" w14:textId="5B2A3D06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Master’s Degree in Social Work</w:t>
            </w:r>
            <w:proofErr w:type="gram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</w:p>
          <w:p w14:paraId="16879D10" w14:textId="7E73F587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University of Washington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A1286E" w14:textId="01B419AF" w:rsidR="00D37507" w:rsidRPr="00D37507" w:rsidRDefault="00A74ACB" w:rsidP="57DF306F">
            <w:pPr>
              <w:spacing w:after="0" w:line="240" w:lineRule="auto"/>
              <w:jc w:val="center"/>
              <w:textAlignment w:val="baseline"/>
              <w:rPr>
                <w:rFonts w:ascii="Arial Narrow" w:eastAsia="Arial Narrow" w:hAnsi="Arial Narrow" w:cs="Arial Narrow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hyperlink>
              <w:r w:rsidR="72526CF6" w:rsidRPr="57DF306F">
                <w:rPr>
                  <w:rStyle w:val="Hyperlink"/>
                  <w:rFonts w:ascii="Arial Narrow" w:eastAsia="Arial Narrow" w:hAnsi="Arial Narrow" w:cs="Arial Narrow"/>
                  <w:color w:val="auto"/>
                  <w:sz w:val="20"/>
                  <w:szCs w:val="20"/>
                  <w:u w:val="none"/>
                </w:rPr>
                <w:t>SC61447218</w:t>
              </w:r>
            </w:hyperlink>
          </w:p>
        </w:tc>
      </w:tr>
      <w:tr w:rsidR="00D37507" w:rsidRPr="00D37507" w14:paraId="4F830E23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6D0603" w14:textId="011C08A0" w:rsidR="00D37507" w:rsidRPr="00D37507" w:rsidRDefault="0DD0E80A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Cara Gresham</w:t>
            </w:r>
            <w:r w:rsidR="00D37507"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, MSW, LICSW</w:t>
            </w:r>
            <w:r w:rsidR="7DC8B568"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, SUDP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956988" w14:textId="1B50AAB6" w:rsidR="00D37507" w:rsidRPr="00D37507" w:rsidRDefault="7DC8B568" w:rsidP="57DF306F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Master’s Degree in Social Work</w:t>
            </w:r>
            <w:proofErr w:type="gramEnd"/>
          </w:p>
          <w:p w14:paraId="51720F5E" w14:textId="153DC17B" w:rsidR="00D37507" w:rsidRPr="00D37507" w:rsidRDefault="7DC8B568" w:rsidP="57DF306F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University of Washington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32F015" w14:textId="72325036" w:rsidR="00D37507" w:rsidRPr="00D37507" w:rsidRDefault="7DC8B568" w:rsidP="57DF306F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LW 60661788</w:t>
            </w:r>
          </w:p>
          <w:p w14:paraId="1FC479D8" w14:textId="0EB9FB03" w:rsidR="00D37507" w:rsidRPr="00D37507" w:rsidRDefault="7DC8B568" w:rsidP="57DF306F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CP 60416986</w:t>
            </w:r>
          </w:p>
        </w:tc>
      </w:tr>
      <w:tr w:rsidR="07EEEE8F" w14:paraId="29989043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0B1F31" w14:textId="753C2421" w:rsidR="5FD01A59" w:rsidRDefault="5FD01A59" w:rsidP="07EEEE8F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7EEEE8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 xml:space="preserve">Lea </w:t>
            </w:r>
            <w:r w:rsidR="00A74ACB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Black</w:t>
            </w:r>
            <w:r w:rsidRPr="07EEEE8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, MSW, LSWAIC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307BE5" w14:textId="1B50AAB6" w:rsidR="5FD01A59" w:rsidRDefault="5FD01A59" w:rsidP="07EEEE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7EEEE8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Master’s Degree in Social Work</w:t>
            </w:r>
            <w:proofErr w:type="gramEnd"/>
          </w:p>
          <w:p w14:paraId="7E6664DE" w14:textId="47EF3EE7" w:rsidR="5FD01A59" w:rsidRDefault="5FD01A59" w:rsidP="07EEEE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7EEEE8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University of Washington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D20210" w14:textId="54F806CB" w:rsidR="4F8D064E" w:rsidRDefault="4F8D064E" w:rsidP="07EEEE8F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7EEEE8F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SC61394623</w:t>
            </w:r>
          </w:p>
        </w:tc>
      </w:tr>
      <w:tr w:rsidR="00D37507" w:rsidRPr="00D37507" w14:paraId="45ABFB90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C2372B" w14:textId="0F3C0AE7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CERTIFIED PEER COUNSELORS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CB6063" w14:textId="0D7AE6F6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EDUCATION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3D81DF" w14:textId="3EFB10D5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 State credential #</w:t>
            </w:r>
          </w:p>
        </w:tc>
      </w:tr>
      <w:tr w:rsidR="00D37507" w:rsidRPr="00D37507" w14:paraId="7B928802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DE9BF3" w14:textId="40C18E53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Alexa Jefferson, CPC-AAC</w:t>
            </w:r>
          </w:p>
          <w:p w14:paraId="0411B4EA" w14:textId="5C7DE2EA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561D65" w14:textId="6476FFE6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Certified Peer Counselor</w:t>
            </w:r>
          </w:p>
          <w:p w14:paraId="20B281DC" w14:textId="4444130A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Wa</w:t>
            </w:r>
            <w:proofErr w:type="spell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. State HCA: DIV of Behavioral Health and Recovery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2CAA69" w14:textId="029B4379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CG61250006</w:t>
            </w:r>
          </w:p>
        </w:tc>
      </w:tr>
      <w:tr w:rsidR="003E3BCF" w:rsidRPr="00D37507" w14:paraId="0AFDA652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379D58" w14:textId="230B7B9C" w:rsidR="003E3BCF" w:rsidRPr="00D37507" w:rsidRDefault="003E3BCF" w:rsidP="3C21E89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Anne Fast Horse, CPC-AAC, BA</w:t>
            </w:r>
          </w:p>
          <w:p w14:paraId="2A9376BC" w14:textId="47DF9872" w:rsidR="003E3BCF" w:rsidRPr="00D37507" w:rsidRDefault="1A7C9208" w:rsidP="3C21E89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013A0E" w14:textId="4E1758CC" w:rsidR="003E3BCF" w:rsidRPr="00D37507" w:rsidRDefault="0167813F" w:rsidP="4BB7C2E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</w:pPr>
            <w:r w:rsidRPr="4BB7C2E0"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  <w:t>Bachelor of Arts in Human Services</w:t>
            </w:r>
          </w:p>
          <w:p w14:paraId="763ED466" w14:textId="7C6CE499" w:rsidR="003E3BCF" w:rsidRPr="00D37507" w:rsidRDefault="0167813F" w:rsidP="4BB7C2E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</w:pPr>
            <w:r w:rsidRPr="4BB7C2E0"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  <w:t>Western Washington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673F8B" w14:textId="7988F1DA" w:rsidR="003E3BCF" w:rsidRPr="00D37507" w:rsidRDefault="006A0FE3" w:rsidP="008C3BD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</w:t>
            </w:r>
            <w:r w:rsidR="002A580D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61505285</w:t>
            </w:r>
          </w:p>
        </w:tc>
      </w:tr>
      <w:tr w:rsidR="00D37507" w:rsidRPr="00D37507" w14:paraId="601C5A3B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78BD52" w14:textId="19782E75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Elizabeth Wilbur, CPC-AAC</w:t>
            </w:r>
          </w:p>
          <w:p w14:paraId="1603D1BA" w14:textId="329B0C8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91855E" w14:textId="013BA515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Certified Peer Counselor</w:t>
            </w:r>
          </w:p>
          <w:p w14:paraId="08B634DA" w14:textId="6838BF8A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Wa</w:t>
            </w:r>
            <w:proofErr w:type="spell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. State HCA: DIV of Behavioral Health and Recovery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165088" w14:textId="6418F1B7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CG61411887</w:t>
            </w:r>
          </w:p>
        </w:tc>
      </w:tr>
      <w:tr w:rsidR="00D37507" w:rsidRPr="00D37507" w14:paraId="7FAAB049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BE67B2" w14:textId="2BFDE3F5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Evelyn Jefferson, CPC-AAC</w:t>
            </w:r>
          </w:p>
          <w:p w14:paraId="359CDE79" w14:textId="461EE5C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0F9462" w14:textId="2A60D5FC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Certified Peer Counselor</w:t>
            </w:r>
          </w:p>
          <w:p w14:paraId="16BC57EF" w14:textId="5FFDF937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Wa</w:t>
            </w:r>
            <w:proofErr w:type="spell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. State HCA: DIV of Behavioral Health and Recovery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86279E" w14:textId="2D4E969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CG61432686</w:t>
            </w:r>
          </w:p>
        </w:tc>
      </w:tr>
      <w:tr w:rsidR="00D37507" w:rsidRPr="00D37507" w14:paraId="09E57C31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39E332" w14:textId="3AF2D526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Farah George, CPC-AAC</w:t>
            </w:r>
          </w:p>
          <w:p w14:paraId="11CDC69D" w14:textId="10E7ED8C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493986" w14:textId="2C90C61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Certified Peer Counselor</w:t>
            </w:r>
          </w:p>
          <w:p w14:paraId="7A307DE7" w14:textId="490B221D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Wa</w:t>
            </w:r>
            <w:proofErr w:type="spell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. State HCA: DIV of Behavioral Health and Recovery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5AF7E9" w14:textId="4B288541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CG61414343</w:t>
            </w:r>
          </w:p>
        </w:tc>
      </w:tr>
      <w:tr w:rsidR="00D37507" w:rsidRPr="00D37507" w14:paraId="7EAC348E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DA0F69" w14:textId="6C8CFCD5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Janyha Ell, BA, CPC-AAC</w:t>
            </w:r>
          </w:p>
          <w:p w14:paraId="1F8DFE0C" w14:textId="77CC58A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57D01A" w14:textId="7571365C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Bachelor of Arts in Native Studies Leadership</w:t>
            </w:r>
          </w:p>
          <w:p w14:paraId="34D742B3" w14:textId="133F5CD6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Northwest Indian College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268AEB" w14:textId="00D9498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CG61228874</w:t>
            </w:r>
          </w:p>
        </w:tc>
      </w:tr>
      <w:tr w:rsidR="00D37507" w:rsidRPr="00D37507" w14:paraId="1B503F15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692DF6" w14:textId="2AE5591E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Keegan Jojola, CPC-AAC</w:t>
            </w:r>
          </w:p>
          <w:p w14:paraId="7115124D" w14:textId="3B988E6B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6C0F4E" w14:textId="669C7EE4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Certified Peer Counselor</w:t>
            </w:r>
          </w:p>
          <w:p w14:paraId="5C93FC93" w14:textId="1CBCD516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Wa</w:t>
            </w:r>
            <w:proofErr w:type="spell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. State HCA: DIV of Behavioral Health and Recovery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4D7A0E" w14:textId="134761D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CG61399501</w:t>
            </w:r>
          </w:p>
        </w:tc>
      </w:tr>
      <w:tr w:rsidR="00D37507" w:rsidRPr="00D37507" w14:paraId="780AECD7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BD1E18" w14:textId="71FA76BE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Paris Williams, CPC-AAC</w:t>
            </w:r>
          </w:p>
          <w:p w14:paraId="38387136" w14:textId="30AA47DE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5BED12" w14:textId="0F93D868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Certified Peer Counselor</w:t>
            </w:r>
          </w:p>
          <w:p w14:paraId="29A2BE2E" w14:textId="35E1CF9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Wa</w:t>
            </w:r>
            <w:proofErr w:type="spell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. State HCA: DIV of Behavioral Health and Recovery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66C11A" w14:textId="32E4D9F3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CG61376420</w:t>
            </w:r>
          </w:p>
        </w:tc>
      </w:tr>
      <w:tr w:rsidR="3C21E891" w14:paraId="4FA2DA7C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84D50A" w14:textId="14BBE42E" w:rsidR="25D5A6AB" w:rsidRDefault="25D5A6AB" w:rsidP="3C21E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Stephanie Toby, CPC-AAC</w:t>
            </w:r>
          </w:p>
          <w:p w14:paraId="4FC420E6" w14:textId="7E34AA98" w:rsidR="25D5A6AB" w:rsidRDefault="25D5A6AB" w:rsidP="3C21E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C21E89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9FBD3A" w14:textId="63DB5DEA" w:rsidR="3C21E891" w:rsidRDefault="45AEF559" w:rsidP="57DF30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</w:pPr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  <w:t>Certified Peer Counselor</w:t>
            </w:r>
          </w:p>
          <w:p w14:paraId="0096B495" w14:textId="579E613A" w:rsidR="3C21E891" w:rsidRDefault="45AEF559" w:rsidP="57DF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  <w:t>Wa</w:t>
            </w:r>
            <w:proofErr w:type="spellEnd"/>
            <w:r w:rsidRPr="57DF306F"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  <w:t>. State HCA: DIV of Behavioral Health and Recovery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C062F5" w14:textId="47CEFA0C" w:rsidR="3C21E891" w:rsidRDefault="63A57903" w:rsidP="07EEEE8F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7EEEE8F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CG61527631</w:t>
            </w:r>
          </w:p>
        </w:tc>
      </w:tr>
      <w:tr w:rsidR="07EEEE8F" w14:paraId="1F8A6C3C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14D82C" w14:textId="17C426BF" w:rsidR="672541CE" w:rsidRDefault="672541CE" w:rsidP="07EEEE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7EEEE8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Tonya Teton, CPC-AAC</w:t>
            </w:r>
          </w:p>
          <w:p w14:paraId="317D813D" w14:textId="137352C5" w:rsidR="672541CE" w:rsidRDefault="672541CE" w:rsidP="07EEEE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7EEEE8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F74304" w14:textId="63DB5DEA" w:rsidR="672541CE" w:rsidRDefault="672541CE" w:rsidP="07EEEE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</w:pPr>
            <w:r w:rsidRPr="07EEEE8F"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  <w:t>Certified Peer Counselor</w:t>
            </w:r>
          </w:p>
          <w:p w14:paraId="6F33830F" w14:textId="68F3914C" w:rsidR="672541CE" w:rsidRDefault="672541CE" w:rsidP="07EEE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7EEEE8F"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  <w:t>Wa</w:t>
            </w:r>
            <w:proofErr w:type="spellEnd"/>
            <w:r w:rsidRPr="07EEEE8F">
              <w:rPr>
                <w:rFonts w:ascii="Arial Narrow" w:eastAsia="Times New Roman" w:hAnsi="Arial Narrow" w:cs="Times New Roman"/>
                <w:color w:val="000000" w:themeColor="text1"/>
                <w:sz w:val="19"/>
                <w:szCs w:val="19"/>
              </w:rPr>
              <w:t>. State HCA: DIV of Behavioral Health and Recovery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F47241" w14:textId="295C9814" w:rsidR="672541CE" w:rsidRDefault="672541CE" w:rsidP="07EEEE8F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7EEEE8F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CG61519323</w:t>
            </w:r>
          </w:p>
        </w:tc>
      </w:tr>
      <w:tr w:rsidR="00D37507" w:rsidRPr="00D37507" w14:paraId="1D5874C0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2CF19C" w14:textId="108A04D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Valerie Cultee, BA, CPC-AAC</w:t>
            </w:r>
          </w:p>
          <w:p w14:paraId="153DD11B" w14:textId="19E7689F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8BADB4" w14:textId="5DA5530F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Bachelor of Arts in Tribal Governance and Business Management</w:t>
            </w:r>
          </w:p>
          <w:p w14:paraId="2C93DBBC" w14:textId="2A70423D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Northwest Indian College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619330" w14:textId="2FA9E53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CG61014855</w:t>
            </w:r>
          </w:p>
        </w:tc>
      </w:tr>
      <w:tr w:rsidR="00D37507" w:rsidRPr="00D37507" w14:paraId="3CFAC0B1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83BB32" w14:textId="23CA6A2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Wildena Bunton, BA, CPC-AAC</w:t>
            </w:r>
          </w:p>
          <w:p w14:paraId="09B15804" w14:textId="27567252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8A45AD" w14:textId="3A6C70B5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Bachelor of Arts in Human Services,</w:t>
            </w:r>
          </w:p>
          <w:p w14:paraId="1A9FEED8" w14:textId="6D2C9D14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Western Washington University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9A84A7" w14:textId="6392F37C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CG61139546</w:t>
            </w:r>
          </w:p>
          <w:p w14:paraId="36DFA647" w14:textId="1793D98E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37507" w:rsidRPr="00D37507" w14:paraId="1A655BB9" w14:textId="77777777" w:rsidTr="07EEEE8F">
        <w:trPr>
          <w:trHeight w:val="300"/>
        </w:trPr>
        <w:tc>
          <w:tcPr>
            <w:tcW w:w="3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BF2A67" w14:textId="1E0DD994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William Lucero, BA, CPC-AAC</w:t>
            </w:r>
          </w:p>
          <w:p w14:paraId="12CAA509" w14:textId="1460D71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(Lummi Nation)</w:t>
            </w:r>
          </w:p>
        </w:tc>
        <w:tc>
          <w:tcPr>
            <w:tcW w:w="5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2A083D" w14:textId="6227418C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Certified Peer Counselor</w:t>
            </w:r>
          </w:p>
          <w:p w14:paraId="7E8AC7F3" w14:textId="170A95AB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Wa</w:t>
            </w:r>
            <w:proofErr w:type="spellEnd"/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19"/>
                <w:szCs w:val="19"/>
                <w14:ligatures w14:val="none"/>
              </w:rPr>
              <w:t>. State HCA: DIV of Behavioral Health and Recovery</w:t>
            </w:r>
          </w:p>
        </w:tc>
        <w:tc>
          <w:tcPr>
            <w:tcW w:w="2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25B389" w14:textId="0C1C73A0" w:rsidR="00D37507" w:rsidRPr="00D37507" w:rsidRDefault="00D37507" w:rsidP="008C3B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7507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CG61489574</w:t>
            </w:r>
          </w:p>
        </w:tc>
      </w:tr>
    </w:tbl>
    <w:p w14:paraId="3CE80AD2" w14:textId="77777777" w:rsidR="00007BEC" w:rsidRDefault="00007BEC" w:rsidP="008C3BD4">
      <w:pPr>
        <w:jc w:val="center"/>
      </w:pPr>
    </w:p>
    <w:sectPr w:rsidR="00007BEC" w:rsidSect="00D37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7507"/>
    <w:rsid w:val="00007BEC"/>
    <w:rsid w:val="002A580D"/>
    <w:rsid w:val="003E3BCF"/>
    <w:rsid w:val="00400E2E"/>
    <w:rsid w:val="0040259D"/>
    <w:rsid w:val="004A1151"/>
    <w:rsid w:val="00527BFA"/>
    <w:rsid w:val="005F1D2A"/>
    <w:rsid w:val="006A0FE3"/>
    <w:rsid w:val="007A33BC"/>
    <w:rsid w:val="007B279B"/>
    <w:rsid w:val="007D1BB1"/>
    <w:rsid w:val="007E279D"/>
    <w:rsid w:val="00831AE6"/>
    <w:rsid w:val="008C3BD4"/>
    <w:rsid w:val="00A20CAF"/>
    <w:rsid w:val="00A74ACB"/>
    <w:rsid w:val="00C01893"/>
    <w:rsid w:val="00D03221"/>
    <w:rsid w:val="00D053BB"/>
    <w:rsid w:val="00D37507"/>
    <w:rsid w:val="00D51F2D"/>
    <w:rsid w:val="00D605B5"/>
    <w:rsid w:val="00DC2D7C"/>
    <w:rsid w:val="00E7262F"/>
    <w:rsid w:val="00F07D4D"/>
    <w:rsid w:val="0167813F"/>
    <w:rsid w:val="022BFB58"/>
    <w:rsid w:val="038EF84F"/>
    <w:rsid w:val="043E5430"/>
    <w:rsid w:val="05DE4805"/>
    <w:rsid w:val="06DD1DB4"/>
    <w:rsid w:val="078AD9B1"/>
    <w:rsid w:val="07EEEE8F"/>
    <w:rsid w:val="08489D3E"/>
    <w:rsid w:val="08956477"/>
    <w:rsid w:val="0901EB42"/>
    <w:rsid w:val="0916A631"/>
    <w:rsid w:val="09BC3435"/>
    <w:rsid w:val="0A684B31"/>
    <w:rsid w:val="0B2E792A"/>
    <w:rsid w:val="0DD0E80A"/>
    <w:rsid w:val="0DD55C65"/>
    <w:rsid w:val="0ECDDF2A"/>
    <w:rsid w:val="10090D1E"/>
    <w:rsid w:val="10CC424A"/>
    <w:rsid w:val="110CFD27"/>
    <w:rsid w:val="1207377C"/>
    <w:rsid w:val="122F01F9"/>
    <w:rsid w:val="146A40BD"/>
    <w:rsid w:val="15C745ED"/>
    <w:rsid w:val="164C6E6E"/>
    <w:rsid w:val="16E550D4"/>
    <w:rsid w:val="17B03EA7"/>
    <w:rsid w:val="183CF680"/>
    <w:rsid w:val="1A5F740F"/>
    <w:rsid w:val="1A7C9208"/>
    <w:rsid w:val="1A9AB710"/>
    <w:rsid w:val="1C46D3C1"/>
    <w:rsid w:val="1C6B9170"/>
    <w:rsid w:val="1F7FF666"/>
    <w:rsid w:val="2280F377"/>
    <w:rsid w:val="22C1A6B4"/>
    <w:rsid w:val="23FA1CDE"/>
    <w:rsid w:val="2558846E"/>
    <w:rsid w:val="25D5A6AB"/>
    <w:rsid w:val="25EB73A4"/>
    <w:rsid w:val="27016552"/>
    <w:rsid w:val="29918FFE"/>
    <w:rsid w:val="2A3E9E3E"/>
    <w:rsid w:val="2B9B4F81"/>
    <w:rsid w:val="2E6AFDEC"/>
    <w:rsid w:val="30A61A9F"/>
    <w:rsid w:val="30B690A2"/>
    <w:rsid w:val="30E09452"/>
    <w:rsid w:val="3114A4BE"/>
    <w:rsid w:val="32F3D9BC"/>
    <w:rsid w:val="346642C8"/>
    <w:rsid w:val="37155C23"/>
    <w:rsid w:val="37DD91F8"/>
    <w:rsid w:val="3829E168"/>
    <w:rsid w:val="3A0514FF"/>
    <w:rsid w:val="3A8114D1"/>
    <w:rsid w:val="3B6DC7C8"/>
    <w:rsid w:val="3C21E891"/>
    <w:rsid w:val="3C490957"/>
    <w:rsid w:val="3F0E5AD0"/>
    <w:rsid w:val="4195AFFE"/>
    <w:rsid w:val="4237915A"/>
    <w:rsid w:val="45AEF559"/>
    <w:rsid w:val="480B029E"/>
    <w:rsid w:val="4967A01B"/>
    <w:rsid w:val="4A0A835F"/>
    <w:rsid w:val="4A53D9A0"/>
    <w:rsid w:val="4A6433C2"/>
    <w:rsid w:val="4AF29E33"/>
    <w:rsid w:val="4BB7C2E0"/>
    <w:rsid w:val="4D64BACA"/>
    <w:rsid w:val="4DDDCC01"/>
    <w:rsid w:val="4DEA3193"/>
    <w:rsid w:val="4F8D064E"/>
    <w:rsid w:val="505C305D"/>
    <w:rsid w:val="5079B76E"/>
    <w:rsid w:val="5097C2A2"/>
    <w:rsid w:val="514CA3B9"/>
    <w:rsid w:val="52962CB3"/>
    <w:rsid w:val="54AAB6DA"/>
    <w:rsid w:val="54D79CF7"/>
    <w:rsid w:val="576703DD"/>
    <w:rsid w:val="57A9ECA9"/>
    <w:rsid w:val="57DF306F"/>
    <w:rsid w:val="5878CE4A"/>
    <w:rsid w:val="58AEDD03"/>
    <w:rsid w:val="5945BD0A"/>
    <w:rsid w:val="59669DFD"/>
    <w:rsid w:val="5AE18D6B"/>
    <w:rsid w:val="5BA4A743"/>
    <w:rsid w:val="5BD46D8E"/>
    <w:rsid w:val="5C7686AF"/>
    <w:rsid w:val="5CB3F40F"/>
    <w:rsid w:val="5D49DD45"/>
    <w:rsid w:val="5D831953"/>
    <w:rsid w:val="5E5ADCE0"/>
    <w:rsid w:val="5E646C6B"/>
    <w:rsid w:val="5E9CEF44"/>
    <w:rsid w:val="5E9ED530"/>
    <w:rsid w:val="5FD01A59"/>
    <w:rsid w:val="6063D51B"/>
    <w:rsid w:val="6106C8B1"/>
    <w:rsid w:val="6363756D"/>
    <w:rsid w:val="63A57903"/>
    <w:rsid w:val="64ABB2CC"/>
    <w:rsid w:val="654E7DD1"/>
    <w:rsid w:val="6586A80B"/>
    <w:rsid w:val="658C2604"/>
    <w:rsid w:val="65CE1638"/>
    <w:rsid w:val="65E93024"/>
    <w:rsid w:val="66F1DCF8"/>
    <w:rsid w:val="672541CE"/>
    <w:rsid w:val="69C31192"/>
    <w:rsid w:val="6ADF5321"/>
    <w:rsid w:val="6EDF52F7"/>
    <w:rsid w:val="710065E8"/>
    <w:rsid w:val="72526CF6"/>
    <w:rsid w:val="733DBBBE"/>
    <w:rsid w:val="749E7DDE"/>
    <w:rsid w:val="75B3247C"/>
    <w:rsid w:val="775FE33B"/>
    <w:rsid w:val="77D8C717"/>
    <w:rsid w:val="77E799CB"/>
    <w:rsid w:val="78CF923E"/>
    <w:rsid w:val="79749778"/>
    <w:rsid w:val="7A61FE03"/>
    <w:rsid w:val="7CC95216"/>
    <w:rsid w:val="7DC09800"/>
    <w:rsid w:val="7DC79764"/>
    <w:rsid w:val="7DC8B568"/>
    <w:rsid w:val="7F8472FA"/>
    <w:rsid w:val="7FD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8187"/>
  <w15:chartTrackingRefBased/>
  <w15:docId w15:val="{F4181ADE-8EDE-4EC2-8920-22C6A811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4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08d3ec-c1cd-42ed-9f31-a61dcd4ac5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C9640CB88374180708E29F4FB3473" ma:contentTypeVersion="7" ma:contentTypeDescription="Create a new document." ma:contentTypeScope="" ma:versionID="3df6cc3bc4b937edf22018337e076f3c">
  <xsd:schema xmlns:xsd="http://www.w3.org/2001/XMLSchema" xmlns:xs="http://www.w3.org/2001/XMLSchema" xmlns:p="http://schemas.microsoft.com/office/2006/metadata/properties" xmlns:ns3="e2870821-15e3-4d73-983b-b082986e7b80" xmlns:ns4="0508d3ec-c1cd-42ed-9f31-a61dcd4ac5ab" targetNamespace="http://schemas.microsoft.com/office/2006/metadata/properties" ma:root="true" ma:fieldsID="76dea27386703c2a63f7292b70012305" ns3:_="" ns4:_="">
    <xsd:import namespace="e2870821-15e3-4d73-983b-b082986e7b80"/>
    <xsd:import namespace="0508d3ec-c1cd-42ed-9f31-a61dcd4ac5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70821-15e3-4d73-983b-b082986e7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8d3ec-c1cd-42ed-9f31-a61dcd4ac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A69F1-6934-43A1-97A6-959076EC7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A483E-63ED-4510-B7B2-94AAF5DFAFEF}">
  <ds:schemaRefs>
    <ds:schemaRef ds:uri="http://schemas.microsoft.com/office/2006/metadata/properties"/>
    <ds:schemaRef ds:uri="http://schemas.microsoft.com/office/infopath/2007/PartnerControls"/>
    <ds:schemaRef ds:uri="0508d3ec-c1cd-42ed-9f31-a61dcd4ac5ab"/>
  </ds:schemaRefs>
</ds:datastoreItem>
</file>

<file path=customXml/itemProps3.xml><?xml version="1.0" encoding="utf-8"?>
<ds:datastoreItem xmlns:ds="http://schemas.openxmlformats.org/officeDocument/2006/customXml" ds:itemID="{6B62CA39-83ED-4D08-A37B-6D067DEA9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70821-15e3-4d73-983b-b082986e7b80"/>
    <ds:schemaRef ds:uri="0508d3ec-c1cd-42ed-9f31-a61dcd4ac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4</DocSecurity>
  <Lines>31</Lines>
  <Paragraphs>8</Paragraphs>
  <ScaleCrop>false</ScaleCrop>
  <Company>Lummi Indian Business Council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julienej</dc:creator>
  <cp:keywords/>
  <dc:description/>
  <cp:lastModifiedBy>julienej</cp:lastModifiedBy>
  <cp:revision>2</cp:revision>
  <dcterms:created xsi:type="dcterms:W3CDTF">2024-07-16T21:25:00Z</dcterms:created>
  <dcterms:modified xsi:type="dcterms:W3CDTF">2024-07-16T21:25:00Z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0x010100A28C9640CB88374180708E29F4FB3473</vt:lpwstr>
  </property>
</Properties>
</file>